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bookmarkStart w:id="0" w:name="_GoBack"/>
      <w:r w:rsidR="001E5670" w:rsidRPr="001E5670">
        <w:t>Культурное наследие Сибири</w:t>
      </w:r>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74379A" w:rsidRDefault="005E6B4D">
      <w:bookmarkStart w:id="4" w:name="sub_122"/>
      <w:bookmarkEnd w:id="3"/>
      <w:r w:rsidRPr="0074379A">
        <w:t xml:space="preserve">- </w:t>
      </w:r>
      <w:r w:rsidRPr="00696210">
        <w:rPr>
          <w:rStyle w:val="a3"/>
        </w:rPr>
        <w:t>сайт</w:t>
      </w:r>
      <w:r w:rsidRPr="0074379A">
        <w:t xml:space="preserve"> - </w:t>
      </w:r>
      <w:r w:rsidR="00930F53" w:rsidRPr="0074379A">
        <w:t>«</w:t>
      </w:r>
      <w:r w:rsidR="001E5670">
        <w:rPr>
          <w:rFonts w:ascii="Segoe UI" w:hAnsi="Segoe UI" w:cs="Segoe UI"/>
          <w:b/>
          <w:bCs/>
          <w:sz w:val="21"/>
          <w:szCs w:val="21"/>
          <w:shd w:val="clear" w:color="auto" w:fill="FFFFFF"/>
        </w:rPr>
        <w:t>Культурное наследие Сибири</w:t>
      </w:r>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1E5670" w:rsidRPr="001E5670">
        <w:rPr>
          <w:lang w:val="en-US"/>
        </w:rPr>
        <w:t>https</w:t>
      </w:r>
      <w:r w:rsidR="001E5670" w:rsidRPr="001E5670">
        <w:t>://</w:t>
      </w:r>
      <w:r w:rsidR="001E5670" w:rsidRPr="001E5670">
        <w:rPr>
          <w:lang w:val="en-US"/>
        </w:rPr>
        <w:t>journal</w:t>
      </w:r>
      <w:r w:rsidR="001E5670" w:rsidRPr="001E5670">
        <w:t>.</w:t>
      </w:r>
      <w:proofErr w:type="spellStart"/>
      <w:r w:rsidR="001E5670" w:rsidRPr="001E5670">
        <w:rPr>
          <w:lang w:val="en-US"/>
        </w:rPr>
        <w:t>asu</w:t>
      </w:r>
      <w:proofErr w:type="spellEnd"/>
      <w:r w:rsidR="001E5670" w:rsidRPr="001E5670">
        <w:t>.</w:t>
      </w:r>
      <w:proofErr w:type="spellStart"/>
      <w:r w:rsidR="001E5670" w:rsidRPr="001E5670">
        <w:rPr>
          <w:lang w:val="en-US"/>
        </w:rPr>
        <w:t>ru</w:t>
      </w:r>
      <w:proofErr w:type="spellEnd"/>
      <w:r w:rsidR="001E5670" w:rsidRPr="001E5670">
        <w:t>/</w:t>
      </w:r>
      <w:proofErr w:type="spellStart"/>
      <w:r w:rsidR="001E5670" w:rsidRPr="001E5670">
        <w:rPr>
          <w:lang w:val="en-US"/>
        </w:rPr>
        <w:t>knc</w:t>
      </w:r>
      <w:proofErr w:type="spellEnd"/>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1E5670" w:rsidRPr="001E5670">
        <w:t>https://journal.asu.ru/knc</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BF6" w:rsidRDefault="00610BF6">
      <w:r>
        <w:separator/>
      </w:r>
    </w:p>
  </w:endnote>
  <w:endnote w:type="continuationSeparator" w:id="0">
    <w:p w:rsidR="00610BF6" w:rsidRDefault="0061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BF6" w:rsidRDefault="00610BF6">
      <w:r>
        <w:separator/>
      </w:r>
    </w:p>
  </w:footnote>
  <w:footnote w:type="continuationSeparator" w:id="0">
    <w:p w:rsidR="00610BF6" w:rsidRDefault="00610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1E5670"/>
    <w:rsid w:val="0047788F"/>
    <w:rsid w:val="004E6BF8"/>
    <w:rsid w:val="00503932"/>
    <w:rsid w:val="00560432"/>
    <w:rsid w:val="005E6B4D"/>
    <w:rsid w:val="00610BF6"/>
    <w:rsid w:val="00617E62"/>
    <w:rsid w:val="00696210"/>
    <w:rsid w:val="00722AFB"/>
    <w:rsid w:val="0074379A"/>
    <w:rsid w:val="007E1119"/>
    <w:rsid w:val="00930F53"/>
    <w:rsid w:val="00981675"/>
    <w:rsid w:val="009E585C"/>
    <w:rsid w:val="00AA48FE"/>
    <w:rsid w:val="00B266F7"/>
    <w:rsid w:val="00C14E90"/>
    <w:rsid w:val="00D36ACC"/>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2932</Words>
  <Characters>16718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2025-12-18T08:50:00Z</dcterms:created>
  <dcterms:modified xsi:type="dcterms:W3CDTF">2025-12-18T08:50:00Z</dcterms:modified>
</cp:coreProperties>
</file>